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CA" w:rsidRDefault="00F74E5E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МЕДИЈСКА ЕТИКА</w:t>
      </w:r>
    </w:p>
    <w:p w:rsidR="00F2192A" w:rsidRDefault="00F2192A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КОЛОКВИЈУМ </w:t>
      </w:r>
    </w:p>
    <w:p w:rsidR="00F2192A" w:rsidRPr="00F2192A" w:rsidRDefault="00F74E5E" w:rsidP="00F219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</w:t>
      </w:r>
      <w:r w:rsidR="00F2192A">
        <w:rPr>
          <w:rFonts w:ascii="Times New Roman" w:hAnsi="Times New Roman" w:cs="Times New Roman"/>
          <w:sz w:val="24"/>
          <w:szCs w:val="24"/>
        </w:rPr>
        <w:t>4.2018. (</w:t>
      </w:r>
      <w:proofErr w:type="spellStart"/>
      <w:proofErr w:type="gramStart"/>
      <w:r w:rsidR="00F2192A">
        <w:rPr>
          <w:rFonts w:ascii="Times New Roman" w:hAnsi="Times New Roman" w:cs="Times New Roman"/>
          <w:sz w:val="24"/>
          <w:szCs w:val="24"/>
        </w:rPr>
        <w:t>недеља</w:t>
      </w:r>
      <w:proofErr w:type="spellEnd"/>
      <w:proofErr w:type="gramEnd"/>
      <w:r w:rsidR="00F2192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2192A">
        <w:rPr>
          <w:rFonts w:ascii="Times New Roman" w:hAnsi="Times New Roman" w:cs="Times New Roman"/>
          <w:sz w:val="24"/>
          <w:szCs w:val="24"/>
        </w:rPr>
        <w:t>слушаоница</w:t>
      </w:r>
      <w:proofErr w:type="spellEnd"/>
      <w:r w:rsidR="00F2192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2192A" w:rsidRDefault="00F2192A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E5E" w:rsidRDefault="00F74E5E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>РАСПОРЕД ПОЛАГАЊА:</w:t>
      </w:r>
    </w:p>
    <w:p w:rsidR="00F2192A" w:rsidRDefault="00F2192A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92A" w:rsidRPr="00F74E5E" w:rsidRDefault="00F2192A" w:rsidP="00F74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4E5E" w:rsidRPr="00F74E5E" w:rsidRDefault="00F74E5E">
      <w:pPr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 xml:space="preserve">I група: 10:00 – 10:30 </w:t>
      </w:r>
    </w:p>
    <w:p w:rsidR="00F74E5E" w:rsidRPr="00F74E5E" w:rsidRDefault="00F7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-студенти старијих генерација</w:t>
      </w:r>
    </w:p>
    <w:p w:rsidR="00F74E5E" w:rsidRPr="00F74E5E" w:rsidRDefault="00F74E5E">
      <w:pPr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 xml:space="preserve">II група: 10:30 – 11:00 </w:t>
      </w:r>
    </w:p>
    <w:p w:rsidR="00F74E5E" w:rsidRPr="00F74E5E" w:rsidRDefault="00F7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-студенти са бројевима индекса од 0001/2017 до 0035/2017</w:t>
      </w:r>
    </w:p>
    <w:p w:rsidR="00F74E5E" w:rsidRPr="00F74E5E" w:rsidRDefault="00F74E5E">
      <w:pPr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>III група: 11:00 – 11:30</w:t>
      </w:r>
    </w:p>
    <w:p w:rsidR="00F74E5E" w:rsidRPr="00F74E5E" w:rsidRDefault="00F7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-студенти са бројевима индекса од 0036/2017 до 0218/2017</w:t>
      </w:r>
    </w:p>
    <w:p w:rsidR="00F74E5E" w:rsidRPr="00F74E5E" w:rsidRDefault="00F74E5E">
      <w:pPr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>IV група: 11:30 – 12:00</w:t>
      </w:r>
    </w:p>
    <w:p w:rsidR="00F74E5E" w:rsidRPr="00F74E5E" w:rsidRDefault="00F7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-студенти са бројевима индекса од 0219/2017 до 0263/2017</w:t>
      </w:r>
    </w:p>
    <w:p w:rsidR="00F74E5E" w:rsidRPr="00F74E5E" w:rsidRDefault="00F74E5E">
      <w:pPr>
        <w:rPr>
          <w:rFonts w:ascii="Times New Roman" w:hAnsi="Times New Roman" w:cs="Times New Roman"/>
          <w:b/>
          <w:sz w:val="24"/>
          <w:szCs w:val="24"/>
        </w:rPr>
      </w:pPr>
      <w:r w:rsidRPr="00F74E5E">
        <w:rPr>
          <w:rFonts w:ascii="Times New Roman" w:hAnsi="Times New Roman" w:cs="Times New Roman"/>
          <w:b/>
          <w:sz w:val="24"/>
          <w:szCs w:val="24"/>
        </w:rPr>
        <w:t xml:space="preserve">V група: 12:00 – 12:30 </w:t>
      </w:r>
    </w:p>
    <w:p w:rsidR="00F74E5E" w:rsidRPr="00F74E5E" w:rsidRDefault="00F74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-студенти са бројевима индекса од 0264/2017 до 0309/2017</w:t>
      </w:r>
    </w:p>
    <w:sectPr w:rsidR="00F74E5E" w:rsidRPr="00F74E5E" w:rsidSect="00687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5E"/>
    <w:rsid w:val="006873CA"/>
    <w:rsid w:val="00F2192A"/>
    <w:rsid w:val="00F7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CCC7F-70CE-4F53-BBDD-5BE0639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</dc:creator>
  <cp:lastModifiedBy>JSM</cp:lastModifiedBy>
  <cp:revision>2</cp:revision>
  <dcterms:created xsi:type="dcterms:W3CDTF">2018-04-18T12:56:00Z</dcterms:created>
  <dcterms:modified xsi:type="dcterms:W3CDTF">2018-04-18T12:56:00Z</dcterms:modified>
</cp:coreProperties>
</file>